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5AC7EC" w14:textId="77777777" w:rsidR="00867604" w:rsidRPr="00867604" w:rsidRDefault="00867604" w:rsidP="000B434E">
      <w:pPr>
        <w:spacing w:before="100" w:beforeAutospacing="1" w:after="100" w:afterAutospacing="1" w:line="240" w:lineRule="auto"/>
        <w:outlineLvl w:val="1"/>
        <w:rPr>
          <w:rFonts w:ascii="Calibri" w:eastAsia="Times New Roman" w:hAnsi="Calibri" w:cs="Calibri"/>
          <w:b/>
          <w:bCs/>
          <w:color w:val="000000"/>
          <w:sz w:val="36"/>
          <w:szCs w:val="36"/>
          <w:lang w:eastAsia="hu-HU"/>
        </w:rPr>
      </w:pPr>
      <w:r w:rsidRPr="00867604">
        <w:rPr>
          <w:rFonts w:ascii="Calibri" w:eastAsia="Times New Roman" w:hAnsi="Calibri" w:cs="Calibri"/>
          <w:b/>
          <w:bCs/>
          <w:color w:val="000000"/>
          <w:sz w:val="36"/>
          <w:szCs w:val="36"/>
          <w:lang w:eastAsia="hu-HU"/>
        </w:rPr>
        <w:t>A NTDI publikációs gyakorlata:</w:t>
      </w:r>
    </w:p>
    <w:p w14:paraId="3CB484BF" w14:textId="77777777" w:rsidR="00867604" w:rsidRPr="00867604" w:rsidRDefault="00867604" w:rsidP="000B434E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u-HU"/>
        </w:rPr>
      </w:pPr>
      <w:r w:rsidRPr="00867604">
        <w:rPr>
          <w:rFonts w:ascii="Calibri" w:eastAsia="Times New Roman" w:hAnsi="Calibri" w:cs="Calibri"/>
          <w:color w:val="000000"/>
          <w:sz w:val="24"/>
          <w:szCs w:val="24"/>
          <w:lang w:eastAsia="hu-HU"/>
        </w:rPr>
        <w:t xml:space="preserve">A NTDI megkívánja a PhD fokozatra pályázó doktoranduszaitól, hogy kutatási eredményeikről nemzetközileg is elismerhető formában és színvonalon adjanak számot. Ennek legfontosabb módja a tudományos közlemények írása és elfogadtatása. A tudományos teljesítmény elismeréséhez a kutatott témából </w:t>
      </w:r>
      <w:r w:rsidRPr="00867604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hu-HU"/>
        </w:rPr>
        <w:t xml:space="preserve">legalább 3 eredeti, lektorált, az MTA illetékes </w:t>
      </w:r>
      <w:r w:rsidRPr="00867604">
        <w:rPr>
          <w:rFonts w:ascii="Calibri" w:eastAsia="Times New Roman" w:hAnsi="Calibri" w:cs="Calibri"/>
          <w:color w:val="000000"/>
          <w:sz w:val="24"/>
          <w:szCs w:val="24"/>
          <w:lang w:eastAsia="hu-HU"/>
        </w:rPr>
        <w:t>(Növénytermesztési, Kertészeti, Növénynemesítési, Növényvédelmi, Biotechnológiai)</w:t>
      </w:r>
      <w:r w:rsidRPr="00867604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hu-HU"/>
        </w:rPr>
        <w:t xml:space="preserve"> bizottságai által elfogadott tudományos folyóiratban megjelent (vagy dokumentáltan megjelenésre elfogadott) tudományos közleményre van szükség (ebből 2 </w:t>
      </w:r>
      <w:proofErr w:type="spellStart"/>
      <w:r w:rsidRPr="00867604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hu-HU"/>
        </w:rPr>
        <w:t>impakt</w:t>
      </w:r>
      <w:proofErr w:type="spellEnd"/>
      <w:r w:rsidRPr="00867604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hu-HU"/>
        </w:rPr>
        <w:t xml:space="preserve"> faktoros angol nyelven és legalább egyben első szerzőség)</w:t>
      </w:r>
      <w:r w:rsidRPr="00867604">
        <w:rPr>
          <w:rFonts w:ascii="Calibri" w:eastAsia="Times New Roman" w:hAnsi="Calibri" w:cs="Calibri"/>
          <w:color w:val="000000"/>
          <w:sz w:val="24"/>
          <w:szCs w:val="24"/>
          <w:lang w:eastAsia="hu-HU"/>
        </w:rPr>
        <w:t xml:space="preserve">. Kívánatos továbbá magyar ill. idegen nyelvű konferencia kiadványok (teljes terjedelmű, </w:t>
      </w:r>
      <w:proofErr w:type="spellStart"/>
      <w:r w:rsidRPr="00867604">
        <w:rPr>
          <w:rFonts w:ascii="Calibri" w:eastAsia="Times New Roman" w:hAnsi="Calibri" w:cs="Calibri"/>
          <w:color w:val="000000"/>
          <w:sz w:val="24"/>
          <w:szCs w:val="24"/>
          <w:lang w:eastAsia="hu-HU"/>
        </w:rPr>
        <w:t>cikkszerűen</w:t>
      </w:r>
      <w:proofErr w:type="spellEnd"/>
      <w:r w:rsidRPr="00867604">
        <w:rPr>
          <w:rFonts w:ascii="Calibri" w:eastAsia="Times New Roman" w:hAnsi="Calibri" w:cs="Calibri"/>
          <w:color w:val="000000"/>
          <w:sz w:val="24"/>
          <w:szCs w:val="24"/>
          <w:lang w:eastAsia="hu-HU"/>
        </w:rPr>
        <w:t xml:space="preserve"> tagolt előadás, illetve előadás vagy poszter rövid kivonata) és/vagy egyéb közlemények (nem lektorált folyóirat cikk) megjelentetése is a kutatott téma jellegének megfelelően. A tudományos (publikációs) tevékenységet a NTDI a honlap mellékletében megadott módon, pontszámokkal ismeri el oly módon, hogy a fokozatszerzésre jelentkezéshez a doktorandusznak legalább 40 pontot kell összegyűjtenie.</w:t>
      </w:r>
    </w:p>
    <w:p w14:paraId="74556F52" w14:textId="77777777" w:rsidR="00867604" w:rsidRPr="00867604" w:rsidRDefault="00867604" w:rsidP="000B434E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u-HU"/>
        </w:rPr>
      </w:pPr>
      <w:r w:rsidRPr="00867604">
        <w:rPr>
          <w:rFonts w:ascii="Calibri" w:eastAsia="Times New Roman" w:hAnsi="Calibri" w:cs="Calibri"/>
          <w:color w:val="000000"/>
          <w:sz w:val="24"/>
          <w:szCs w:val="24"/>
          <w:lang w:eastAsia="hu-HU"/>
        </w:rPr>
        <w:t>Egyéni jelentkezőknél a fenti követelmények a jelentkezést megelőző 3-5 évre vonatkoznak, továbbá a tudományos tevékenység mérésére szolgáló pontok is módosulnak.</w:t>
      </w:r>
    </w:p>
    <w:p w14:paraId="0C9C9820" w14:textId="77777777" w:rsidR="00867604" w:rsidRPr="00867604" w:rsidRDefault="00867604" w:rsidP="00867604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u-HU"/>
        </w:rPr>
      </w:pPr>
      <w:r w:rsidRPr="00867604">
        <w:rPr>
          <w:rFonts w:ascii="Calibri" w:eastAsia="Times New Roman" w:hAnsi="Calibri" w:cs="Calibri"/>
          <w:color w:val="000000"/>
          <w:sz w:val="24"/>
          <w:szCs w:val="24"/>
          <w:lang w:eastAsia="hu-HU"/>
        </w:rPr>
        <w:t>1. táblázat</w:t>
      </w:r>
    </w:p>
    <w:p w14:paraId="6E84B680" w14:textId="77777777" w:rsidR="00867604" w:rsidRPr="00867604" w:rsidRDefault="00867604" w:rsidP="00867604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u-HU"/>
        </w:rPr>
      </w:pPr>
      <w:r w:rsidRPr="00867604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hu-HU"/>
        </w:rPr>
        <w:t>Tudományos tevékenység mérésére szolgáló pontrendszer a NTDI-ban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02"/>
        <w:gridCol w:w="514"/>
        <w:gridCol w:w="1209"/>
      </w:tblGrid>
      <w:tr w:rsidR="00867604" w:rsidRPr="00867604" w14:paraId="35E25D4E" w14:textId="77777777" w:rsidTr="0086760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45A3326" w14:textId="77777777" w:rsidR="00867604" w:rsidRPr="00867604" w:rsidRDefault="00867604" w:rsidP="008676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676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Pontot érő tevékenység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43693350" w14:textId="77777777" w:rsidR="00867604" w:rsidRPr="00867604" w:rsidRDefault="00867604" w:rsidP="008676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676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Kapható pont</w:t>
            </w:r>
          </w:p>
        </w:tc>
      </w:tr>
      <w:tr w:rsidR="00867604" w:rsidRPr="00867604" w14:paraId="55442E56" w14:textId="77777777" w:rsidTr="0086760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82239A0" w14:textId="77777777" w:rsidR="00867604" w:rsidRPr="00867604" w:rsidRDefault="00867604" w:rsidP="008676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6760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409831E" w14:textId="77777777" w:rsidR="00867604" w:rsidRPr="00867604" w:rsidRDefault="00867604" w:rsidP="008676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676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PhD</w:t>
            </w:r>
          </w:p>
        </w:tc>
        <w:tc>
          <w:tcPr>
            <w:tcW w:w="0" w:type="auto"/>
            <w:vAlign w:val="center"/>
            <w:hideMark/>
          </w:tcPr>
          <w:p w14:paraId="5BF8077D" w14:textId="77777777" w:rsidR="00867604" w:rsidRPr="00867604" w:rsidRDefault="00867604" w:rsidP="008676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676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Habilitáció</w:t>
            </w:r>
          </w:p>
        </w:tc>
      </w:tr>
      <w:tr w:rsidR="00867604" w:rsidRPr="00867604" w14:paraId="2C0A8C52" w14:textId="77777777" w:rsidTr="0086760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3B2709C" w14:textId="77777777" w:rsidR="00867604" w:rsidRPr="00867604" w:rsidRDefault="00867604" w:rsidP="008676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676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1. Publikációk és visszhangjuk</w:t>
            </w:r>
          </w:p>
        </w:tc>
        <w:tc>
          <w:tcPr>
            <w:tcW w:w="0" w:type="auto"/>
            <w:vAlign w:val="center"/>
            <w:hideMark/>
          </w:tcPr>
          <w:p w14:paraId="5F96E291" w14:textId="77777777" w:rsidR="00867604" w:rsidRPr="00867604" w:rsidRDefault="00867604" w:rsidP="008676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6760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A7EC2F9" w14:textId="77777777" w:rsidR="00867604" w:rsidRPr="00867604" w:rsidRDefault="00867604" w:rsidP="008676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6760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</w:tr>
      <w:tr w:rsidR="00867604" w:rsidRPr="00867604" w14:paraId="6391CEAA" w14:textId="77777777" w:rsidTr="0086760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BB5F2AB" w14:textId="77777777" w:rsidR="00867604" w:rsidRPr="00867604" w:rsidRDefault="00867604" w:rsidP="008676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6760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Tudományos folyóiratcikk:</w:t>
            </w:r>
          </w:p>
        </w:tc>
        <w:tc>
          <w:tcPr>
            <w:tcW w:w="0" w:type="auto"/>
            <w:vAlign w:val="center"/>
            <w:hideMark/>
          </w:tcPr>
          <w:p w14:paraId="7E2B4B88" w14:textId="77777777" w:rsidR="00867604" w:rsidRPr="00867604" w:rsidRDefault="00867604" w:rsidP="008676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6760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DFD9033" w14:textId="77777777" w:rsidR="00867604" w:rsidRPr="00867604" w:rsidRDefault="00867604" w:rsidP="008676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6760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</w:tr>
      <w:tr w:rsidR="00867604" w:rsidRPr="00867604" w14:paraId="79ABD8C9" w14:textId="77777777" w:rsidTr="0086760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BB23D4D" w14:textId="77777777" w:rsidR="00867604" w:rsidRPr="00867604" w:rsidRDefault="00867604" w:rsidP="008676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6760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IF-es angol</w:t>
            </w:r>
          </w:p>
        </w:tc>
        <w:tc>
          <w:tcPr>
            <w:tcW w:w="0" w:type="auto"/>
            <w:vAlign w:val="center"/>
            <w:hideMark/>
          </w:tcPr>
          <w:p w14:paraId="2FE6A23E" w14:textId="77777777" w:rsidR="00867604" w:rsidRPr="00867604" w:rsidRDefault="00867604" w:rsidP="008676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676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14:paraId="3DEAF453" w14:textId="77777777" w:rsidR="00867604" w:rsidRPr="00867604" w:rsidRDefault="00867604" w:rsidP="008676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676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10</w:t>
            </w:r>
          </w:p>
        </w:tc>
      </w:tr>
      <w:tr w:rsidR="00867604" w:rsidRPr="00867604" w14:paraId="4BAB21AE" w14:textId="77777777" w:rsidTr="0086760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0A87F8B" w14:textId="77777777" w:rsidR="00867604" w:rsidRPr="00867604" w:rsidRDefault="00867604" w:rsidP="008676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6760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IF-es magyar</w:t>
            </w:r>
          </w:p>
        </w:tc>
        <w:tc>
          <w:tcPr>
            <w:tcW w:w="0" w:type="auto"/>
            <w:vAlign w:val="center"/>
            <w:hideMark/>
          </w:tcPr>
          <w:p w14:paraId="6B31E052" w14:textId="77777777" w:rsidR="00867604" w:rsidRPr="00867604" w:rsidRDefault="00867604" w:rsidP="008676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676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14:paraId="7377880C" w14:textId="77777777" w:rsidR="00867604" w:rsidRPr="00867604" w:rsidRDefault="00867604" w:rsidP="008676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676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5</w:t>
            </w:r>
          </w:p>
        </w:tc>
      </w:tr>
      <w:tr w:rsidR="00867604" w:rsidRPr="00867604" w14:paraId="203E3738" w14:textId="77777777" w:rsidTr="0086760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F37EAA5" w14:textId="77777777" w:rsidR="00867604" w:rsidRPr="00867604" w:rsidRDefault="00867604" w:rsidP="008676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6760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lektorált angol</w:t>
            </w:r>
          </w:p>
        </w:tc>
        <w:tc>
          <w:tcPr>
            <w:tcW w:w="0" w:type="auto"/>
            <w:vAlign w:val="center"/>
            <w:hideMark/>
          </w:tcPr>
          <w:p w14:paraId="1F31C55D" w14:textId="77777777" w:rsidR="00867604" w:rsidRPr="00867604" w:rsidRDefault="00867604" w:rsidP="008676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676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14:paraId="536D395B" w14:textId="77777777" w:rsidR="00867604" w:rsidRPr="00867604" w:rsidRDefault="00867604" w:rsidP="008676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676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3</w:t>
            </w:r>
          </w:p>
        </w:tc>
      </w:tr>
      <w:tr w:rsidR="00867604" w:rsidRPr="00867604" w14:paraId="0F8A50AC" w14:textId="77777777" w:rsidTr="0086760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D92D0C" w14:textId="77777777" w:rsidR="00867604" w:rsidRPr="00867604" w:rsidRDefault="00867604" w:rsidP="008676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6760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lektorált magyar</w:t>
            </w:r>
          </w:p>
        </w:tc>
        <w:tc>
          <w:tcPr>
            <w:tcW w:w="0" w:type="auto"/>
            <w:vAlign w:val="center"/>
            <w:hideMark/>
          </w:tcPr>
          <w:p w14:paraId="5FA1E6B2" w14:textId="77777777" w:rsidR="00867604" w:rsidRPr="00867604" w:rsidRDefault="00867604" w:rsidP="008676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676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14:paraId="611C237D" w14:textId="77777777" w:rsidR="00867604" w:rsidRPr="00867604" w:rsidRDefault="00867604" w:rsidP="008676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676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2</w:t>
            </w:r>
          </w:p>
        </w:tc>
      </w:tr>
      <w:tr w:rsidR="00867604" w:rsidRPr="00867604" w14:paraId="23FBF1B8" w14:textId="77777777" w:rsidTr="0086760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8459D4B" w14:textId="77777777" w:rsidR="00867604" w:rsidRPr="00867604" w:rsidRDefault="00867604" w:rsidP="008676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6760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egyéb értékelhető cikk</w:t>
            </w:r>
          </w:p>
        </w:tc>
        <w:tc>
          <w:tcPr>
            <w:tcW w:w="0" w:type="auto"/>
            <w:vAlign w:val="center"/>
            <w:hideMark/>
          </w:tcPr>
          <w:p w14:paraId="31B012AD" w14:textId="77777777" w:rsidR="00867604" w:rsidRPr="00867604" w:rsidRDefault="00867604" w:rsidP="008676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676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4AC934D0" w14:textId="77777777" w:rsidR="00867604" w:rsidRPr="00867604" w:rsidRDefault="00867604" w:rsidP="008676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6760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</w:tr>
      <w:tr w:rsidR="00867604" w:rsidRPr="00867604" w14:paraId="4403AEBF" w14:textId="77777777" w:rsidTr="0086760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74F7BD" w14:textId="77777777" w:rsidR="00867604" w:rsidRPr="00867604" w:rsidRDefault="00867604" w:rsidP="008676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6760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Konferencia kiadvány (</w:t>
            </w:r>
            <w:proofErr w:type="spellStart"/>
            <w:r w:rsidRPr="0086760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proceeding</w:t>
            </w:r>
            <w:proofErr w:type="spellEnd"/>
            <w:r w:rsidRPr="0086760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):</w:t>
            </w:r>
          </w:p>
        </w:tc>
        <w:tc>
          <w:tcPr>
            <w:tcW w:w="0" w:type="auto"/>
            <w:vAlign w:val="center"/>
            <w:hideMark/>
          </w:tcPr>
          <w:p w14:paraId="0950C39D" w14:textId="77777777" w:rsidR="00867604" w:rsidRPr="00867604" w:rsidRDefault="00867604" w:rsidP="008676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6760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A6D091E" w14:textId="77777777" w:rsidR="00867604" w:rsidRPr="00867604" w:rsidRDefault="00867604" w:rsidP="008676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6760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</w:tr>
      <w:tr w:rsidR="00867604" w:rsidRPr="00867604" w14:paraId="5116BA2A" w14:textId="77777777" w:rsidTr="0086760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C53B020" w14:textId="77777777" w:rsidR="00867604" w:rsidRPr="00867604" w:rsidRDefault="00867604" w:rsidP="008676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6760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idegen nyelvű</w:t>
            </w:r>
          </w:p>
        </w:tc>
        <w:tc>
          <w:tcPr>
            <w:tcW w:w="0" w:type="auto"/>
            <w:vAlign w:val="center"/>
            <w:hideMark/>
          </w:tcPr>
          <w:p w14:paraId="11989432" w14:textId="77777777" w:rsidR="00867604" w:rsidRPr="00867604" w:rsidRDefault="00867604" w:rsidP="008676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676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2579EA1A" w14:textId="77777777" w:rsidR="00867604" w:rsidRPr="00867604" w:rsidRDefault="00867604" w:rsidP="008676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676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2</w:t>
            </w:r>
          </w:p>
        </w:tc>
      </w:tr>
      <w:tr w:rsidR="00867604" w:rsidRPr="00867604" w14:paraId="2BA24DFC" w14:textId="77777777" w:rsidTr="0086760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FF0CB7A" w14:textId="77777777" w:rsidR="00867604" w:rsidRPr="00867604" w:rsidRDefault="00867604" w:rsidP="008676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6760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magyar nyelvű</w:t>
            </w:r>
          </w:p>
        </w:tc>
        <w:tc>
          <w:tcPr>
            <w:tcW w:w="0" w:type="auto"/>
            <w:vAlign w:val="center"/>
            <w:hideMark/>
          </w:tcPr>
          <w:p w14:paraId="03BAE895" w14:textId="77777777" w:rsidR="00867604" w:rsidRPr="00867604" w:rsidRDefault="00867604" w:rsidP="008676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676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347946EA" w14:textId="77777777" w:rsidR="00867604" w:rsidRPr="00867604" w:rsidRDefault="00867604" w:rsidP="008676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676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1</w:t>
            </w:r>
          </w:p>
        </w:tc>
      </w:tr>
      <w:tr w:rsidR="00867604" w:rsidRPr="00867604" w14:paraId="30242A5B" w14:textId="77777777" w:rsidTr="0086760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C968142" w14:textId="77777777" w:rsidR="00867604" w:rsidRPr="00867604" w:rsidRDefault="00867604" w:rsidP="008676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6760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Előadás összefoglalás, poszter:</w:t>
            </w:r>
          </w:p>
        </w:tc>
        <w:tc>
          <w:tcPr>
            <w:tcW w:w="0" w:type="auto"/>
            <w:vAlign w:val="center"/>
            <w:hideMark/>
          </w:tcPr>
          <w:p w14:paraId="04E98A1C" w14:textId="77777777" w:rsidR="00867604" w:rsidRPr="00867604" w:rsidRDefault="00867604" w:rsidP="008676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6760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E641271" w14:textId="77777777" w:rsidR="00867604" w:rsidRPr="00867604" w:rsidRDefault="00867604" w:rsidP="008676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6760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</w:tr>
      <w:tr w:rsidR="00867604" w:rsidRPr="00867604" w14:paraId="37EE9436" w14:textId="77777777" w:rsidTr="0086760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679AC76" w14:textId="77777777" w:rsidR="00867604" w:rsidRPr="00867604" w:rsidRDefault="00867604" w:rsidP="008676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6760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idegen nyelvű</w:t>
            </w:r>
          </w:p>
        </w:tc>
        <w:tc>
          <w:tcPr>
            <w:tcW w:w="0" w:type="auto"/>
            <w:vAlign w:val="center"/>
            <w:hideMark/>
          </w:tcPr>
          <w:p w14:paraId="34DA2F0B" w14:textId="77777777" w:rsidR="00867604" w:rsidRPr="00867604" w:rsidRDefault="00867604" w:rsidP="008676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676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314B7C5C" w14:textId="77777777" w:rsidR="00867604" w:rsidRPr="00867604" w:rsidRDefault="00867604" w:rsidP="008676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676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-</w:t>
            </w:r>
          </w:p>
        </w:tc>
      </w:tr>
      <w:tr w:rsidR="00867604" w:rsidRPr="00867604" w14:paraId="4BC5A530" w14:textId="77777777" w:rsidTr="0086760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B8BDB2" w14:textId="77777777" w:rsidR="00867604" w:rsidRPr="00867604" w:rsidRDefault="00867604" w:rsidP="008676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6760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magyar nyelvű</w:t>
            </w:r>
          </w:p>
        </w:tc>
        <w:tc>
          <w:tcPr>
            <w:tcW w:w="0" w:type="auto"/>
            <w:vAlign w:val="center"/>
            <w:hideMark/>
          </w:tcPr>
          <w:p w14:paraId="08524CF4" w14:textId="77777777" w:rsidR="00867604" w:rsidRPr="00867604" w:rsidRDefault="00867604" w:rsidP="008676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676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585EE6B5" w14:textId="77777777" w:rsidR="00867604" w:rsidRPr="00867604" w:rsidRDefault="00867604" w:rsidP="008676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676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-</w:t>
            </w:r>
          </w:p>
        </w:tc>
      </w:tr>
      <w:tr w:rsidR="00867604" w:rsidRPr="00867604" w14:paraId="2F52789F" w14:textId="77777777" w:rsidTr="0086760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85F10CE" w14:textId="77777777" w:rsidR="00867604" w:rsidRPr="00867604" w:rsidRDefault="00867604" w:rsidP="008676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6760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Könyv, -részlet, szerkesztés:</w:t>
            </w:r>
          </w:p>
        </w:tc>
        <w:tc>
          <w:tcPr>
            <w:tcW w:w="0" w:type="auto"/>
            <w:vAlign w:val="center"/>
            <w:hideMark/>
          </w:tcPr>
          <w:p w14:paraId="72149E07" w14:textId="77777777" w:rsidR="00867604" w:rsidRPr="00867604" w:rsidRDefault="00867604" w:rsidP="008676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6760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BFF61AA" w14:textId="77777777" w:rsidR="00867604" w:rsidRPr="00867604" w:rsidRDefault="00867604" w:rsidP="008676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6760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</w:tr>
      <w:tr w:rsidR="00867604" w:rsidRPr="00867604" w14:paraId="697CB487" w14:textId="77777777" w:rsidTr="0086760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9EA38A4" w14:textId="77777777" w:rsidR="00867604" w:rsidRPr="00867604" w:rsidRDefault="00867604" w:rsidP="008676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6760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idegen nyelvű könyv</w:t>
            </w:r>
          </w:p>
        </w:tc>
        <w:tc>
          <w:tcPr>
            <w:tcW w:w="0" w:type="auto"/>
            <w:vAlign w:val="center"/>
            <w:hideMark/>
          </w:tcPr>
          <w:p w14:paraId="798BACFD" w14:textId="77777777" w:rsidR="00867604" w:rsidRPr="00867604" w:rsidRDefault="00867604" w:rsidP="008676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676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14:paraId="7E7855B3" w14:textId="77777777" w:rsidR="00867604" w:rsidRPr="00867604" w:rsidRDefault="00867604" w:rsidP="008676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676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20</w:t>
            </w:r>
          </w:p>
        </w:tc>
      </w:tr>
      <w:tr w:rsidR="00867604" w:rsidRPr="00867604" w14:paraId="365C9D49" w14:textId="77777777" w:rsidTr="0086760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268CA9" w14:textId="77777777" w:rsidR="00867604" w:rsidRPr="00867604" w:rsidRDefault="00867604" w:rsidP="008676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6760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magyar nyelvű könyv</w:t>
            </w:r>
          </w:p>
        </w:tc>
        <w:tc>
          <w:tcPr>
            <w:tcW w:w="0" w:type="auto"/>
            <w:vAlign w:val="center"/>
            <w:hideMark/>
          </w:tcPr>
          <w:p w14:paraId="11EF25A2" w14:textId="77777777" w:rsidR="00867604" w:rsidRPr="00867604" w:rsidRDefault="00867604" w:rsidP="008676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676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14:paraId="1E83839B" w14:textId="77777777" w:rsidR="00867604" w:rsidRPr="00867604" w:rsidRDefault="00867604" w:rsidP="008676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676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10</w:t>
            </w:r>
          </w:p>
        </w:tc>
      </w:tr>
      <w:tr w:rsidR="00867604" w:rsidRPr="00867604" w14:paraId="085CAF76" w14:textId="77777777" w:rsidTr="0086760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A0ADA68" w14:textId="77777777" w:rsidR="00867604" w:rsidRPr="00867604" w:rsidRDefault="00867604" w:rsidP="008676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6760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idegen nyelvű könyvrészlet</w:t>
            </w:r>
          </w:p>
        </w:tc>
        <w:tc>
          <w:tcPr>
            <w:tcW w:w="0" w:type="auto"/>
            <w:vAlign w:val="center"/>
            <w:hideMark/>
          </w:tcPr>
          <w:p w14:paraId="2D6975F0" w14:textId="77777777" w:rsidR="00867604" w:rsidRPr="00867604" w:rsidRDefault="00867604" w:rsidP="008676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676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14:paraId="41DE4DD5" w14:textId="77777777" w:rsidR="00867604" w:rsidRPr="00867604" w:rsidRDefault="00867604" w:rsidP="008676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676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10</w:t>
            </w:r>
          </w:p>
        </w:tc>
      </w:tr>
      <w:tr w:rsidR="00867604" w:rsidRPr="00867604" w14:paraId="4DCE66B9" w14:textId="77777777" w:rsidTr="0086760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6C3F57E" w14:textId="77777777" w:rsidR="00867604" w:rsidRPr="00867604" w:rsidRDefault="00867604" w:rsidP="008676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6760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magyar nyelvű könyvrészlet</w:t>
            </w:r>
          </w:p>
        </w:tc>
        <w:tc>
          <w:tcPr>
            <w:tcW w:w="0" w:type="auto"/>
            <w:vAlign w:val="center"/>
            <w:hideMark/>
          </w:tcPr>
          <w:p w14:paraId="06ADC263" w14:textId="77777777" w:rsidR="00867604" w:rsidRPr="00867604" w:rsidRDefault="00867604" w:rsidP="008676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676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14:paraId="5306FAC0" w14:textId="77777777" w:rsidR="00867604" w:rsidRPr="00867604" w:rsidRDefault="00867604" w:rsidP="008676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676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5</w:t>
            </w:r>
          </w:p>
        </w:tc>
      </w:tr>
      <w:tr w:rsidR="00867604" w:rsidRPr="00867604" w14:paraId="1AD8E67A" w14:textId="77777777" w:rsidTr="0086760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47B249" w14:textId="77777777" w:rsidR="00867604" w:rsidRPr="00867604" w:rsidRDefault="00867604" w:rsidP="008676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6760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lastRenderedPageBreak/>
              <w:t>nemzetközi szerkesztés</w:t>
            </w:r>
          </w:p>
        </w:tc>
        <w:tc>
          <w:tcPr>
            <w:tcW w:w="0" w:type="auto"/>
            <w:vAlign w:val="center"/>
            <w:hideMark/>
          </w:tcPr>
          <w:p w14:paraId="138F3D4A" w14:textId="77777777" w:rsidR="00867604" w:rsidRPr="00867604" w:rsidRDefault="00867604" w:rsidP="008676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676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14:paraId="792EFE26" w14:textId="77777777" w:rsidR="00867604" w:rsidRPr="00867604" w:rsidRDefault="00867604" w:rsidP="008676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676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10</w:t>
            </w:r>
          </w:p>
        </w:tc>
      </w:tr>
      <w:tr w:rsidR="00867604" w:rsidRPr="00867604" w14:paraId="7CC70A2F" w14:textId="77777777" w:rsidTr="0086760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0E94BD" w14:textId="77777777" w:rsidR="00867604" w:rsidRPr="00867604" w:rsidRDefault="00867604" w:rsidP="008676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6760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magyar szerkesztés</w:t>
            </w:r>
          </w:p>
        </w:tc>
        <w:tc>
          <w:tcPr>
            <w:tcW w:w="0" w:type="auto"/>
            <w:vAlign w:val="center"/>
            <w:hideMark/>
          </w:tcPr>
          <w:p w14:paraId="606CD5E6" w14:textId="77777777" w:rsidR="00867604" w:rsidRPr="00867604" w:rsidRDefault="00867604" w:rsidP="008676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676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14:paraId="4A56BE15" w14:textId="77777777" w:rsidR="00867604" w:rsidRPr="00867604" w:rsidRDefault="00867604" w:rsidP="008676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676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5</w:t>
            </w:r>
          </w:p>
        </w:tc>
      </w:tr>
      <w:tr w:rsidR="00867604" w:rsidRPr="00867604" w14:paraId="4CE157AD" w14:textId="77777777" w:rsidTr="0086760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ADEB61D" w14:textId="77777777" w:rsidR="00867604" w:rsidRPr="00867604" w:rsidRDefault="00867604" w:rsidP="008676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6760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Elfogadott szabadalom:</w:t>
            </w:r>
          </w:p>
        </w:tc>
        <w:tc>
          <w:tcPr>
            <w:tcW w:w="0" w:type="auto"/>
            <w:vAlign w:val="center"/>
            <w:hideMark/>
          </w:tcPr>
          <w:p w14:paraId="4CFD7F47" w14:textId="77777777" w:rsidR="00867604" w:rsidRPr="00867604" w:rsidRDefault="00867604" w:rsidP="008676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6760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408B3AA" w14:textId="77777777" w:rsidR="00867604" w:rsidRPr="00867604" w:rsidRDefault="00867604" w:rsidP="008676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6760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</w:tr>
      <w:tr w:rsidR="00867604" w:rsidRPr="00867604" w14:paraId="04E7C4F6" w14:textId="77777777" w:rsidTr="0086760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ED564B" w14:textId="77777777" w:rsidR="00867604" w:rsidRPr="00867604" w:rsidRDefault="00867604" w:rsidP="008676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6760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Magyarországon</w:t>
            </w:r>
          </w:p>
        </w:tc>
        <w:tc>
          <w:tcPr>
            <w:tcW w:w="0" w:type="auto"/>
            <w:vAlign w:val="center"/>
            <w:hideMark/>
          </w:tcPr>
          <w:p w14:paraId="5B148244" w14:textId="77777777" w:rsidR="00867604" w:rsidRPr="00867604" w:rsidRDefault="00867604" w:rsidP="008676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676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3CD650D5" w14:textId="77777777" w:rsidR="00867604" w:rsidRPr="00867604" w:rsidRDefault="00867604" w:rsidP="008676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676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5</w:t>
            </w:r>
          </w:p>
        </w:tc>
      </w:tr>
      <w:tr w:rsidR="00867604" w:rsidRPr="00867604" w14:paraId="4D0C5A58" w14:textId="77777777" w:rsidTr="0086760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A7BD314" w14:textId="77777777" w:rsidR="00867604" w:rsidRPr="00867604" w:rsidRDefault="00867604" w:rsidP="008676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6760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külföldön</w:t>
            </w:r>
          </w:p>
        </w:tc>
        <w:tc>
          <w:tcPr>
            <w:tcW w:w="0" w:type="auto"/>
            <w:vAlign w:val="center"/>
            <w:hideMark/>
          </w:tcPr>
          <w:p w14:paraId="0B5D8B92" w14:textId="77777777" w:rsidR="00867604" w:rsidRPr="00867604" w:rsidRDefault="00867604" w:rsidP="008676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676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14:paraId="1EC029B2" w14:textId="77777777" w:rsidR="00867604" w:rsidRPr="00867604" w:rsidRDefault="00867604" w:rsidP="008676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676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10</w:t>
            </w:r>
          </w:p>
        </w:tc>
      </w:tr>
      <w:tr w:rsidR="00867604" w:rsidRPr="00867604" w14:paraId="61785283" w14:textId="77777777" w:rsidTr="0086760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DF2C326" w14:textId="77777777" w:rsidR="00867604" w:rsidRPr="00867604" w:rsidRDefault="00867604" w:rsidP="008676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6760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Hivatkozás:</w:t>
            </w:r>
          </w:p>
        </w:tc>
        <w:tc>
          <w:tcPr>
            <w:tcW w:w="0" w:type="auto"/>
            <w:vAlign w:val="center"/>
            <w:hideMark/>
          </w:tcPr>
          <w:p w14:paraId="15357933" w14:textId="77777777" w:rsidR="00867604" w:rsidRPr="00867604" w:rsidRDefault="00867604" w:rsidP="008676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6760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F775EB0" w14:textId="77777777" w:rsidR="00867604" w:rsidRPr="00867604" w:rsidRDefault="00867604" w:rsidP="008676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6760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</w:tr>
      <w:tr w:rsidR="00867604" w:rsidRPr="00867604" w14:paraId="114EA8DB" w14:textId="77777777" w:rsidTr="0086760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0025DDB" w14:textId="77777777" w:rsidR="00867604" w:rsidRPr="00867604" w:rsidRDefault="00867604" w:rsidP="008676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6760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hazai</w:t>
            </w:r>
          </w:p>
        </w:tc>
        <w:tc>
          <w:tcPr>
            <w:tcW w:w="0" w:type="auto"/>
            <w:vAlign w:val="center"/>
            <w:hideMark/>
          </w:tcPr>
          <w:p w14:paraId="55D77479" w14:textId="77777777" w:rsidR="00867604" w:rsidRPr="00867604" w:rsidRDefault="00867604" w:rsidP="008676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676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0.5</w:t>
            </w:r>
          </w:p>
        </w:tc>
        <w:tc>
          <w:tcPr>
            <w:tcW w:w="0" w:type="auto"/>
            <w:vAlign w:val="center"/>
            <w:hideMark/>
          </w:tcPr>
          <w:p w14:paraId="459C1E99" w14:textId="77777777" w:rsidR="00867604" w:rsidRPr="00867604" w:rsidRDefault="00867604" w:rsidP="008676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676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0.5</w:t>
            </w:r>
          </w:p>
        </w:tc>
      </w:tr>
      <w:tr w:rsidR="00867604" w:rsidRPr="00867604" w14:paraId="5883065C" w14:textId="77777777" w:rsidTr="0086760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1B081CC" w14:textId="77777777" w:rsidR="00867604" w:rsidRPr="00867604" w:rsidRDefault="00867604" w:rsidP="008676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6760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külföldi</w:t>
            </w:r>
          </w:p>
        </w:tc>
        <w:tc>
          <w:tcPr>
            <w:tcW w:w="0" w:type="auto"/>
            <w:vAlign w:val="center"/>
            <w:hideMark/>
          </w:tcPr>
          <w:p w14:paraId="3B703757" w14:textId="77777777" w:rsidR="00867604" w:rsidRPr="00867604" w:rsidRDefault="00867604" w:rsidP="008676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676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5B07E257" w14:textId="77777777" w:rsidR="00867604" w:rsidRPr="00867604" w:rsidRDefault="00867604" w:rsidP="008676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676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1</w:t>
            </w:r>
          </w:p>
        </w:tc>
      </w:tr>
      <w:tr w:rsidR="00867604" w:rsidRPr="00867604" w14:paraId="434233AE" w14:textId="77777777" w:rsidTr="0086760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97E0B2" w14:textId="77777777" w:rsidR="00867604" w:rsidRPr="00867604" w:rsidRDefault="00867604" w:rsidP="008676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676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2. Szakmaspecifikus alkotások</w:t>
            </w:r>
          </w:p>
        </w:tc>
        <w:tc>
          <w:tcPr>
            <w:tcW w:w="0" w:type="auto"/>
            <w:vAlign w:val="center"/>
            <w:hideMark/>
          </w:tcPr>
          <w:p w14:paraId="1E93EE5F" w14:textId="77777777" w:rsidR="00867604" w:rsidRPr="00867604" w:rsidRDefault="00867604" w:rsidP="008676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6760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C2C86F5" w14:textId="77777777" w:rsidR="00867604" w:rsidRPr="00867604" w:rsidRDefault="00867604" w:rsidP="008676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6760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</w:tr>
      <w:tr w:rsidR="00867604" w:rsidRPr="00867604" w14:paraId="5C152B22" w14:textId="77777777" w:rsidTr="0086760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DC56969" w14:textId="77777777" w:rsidR="00867604" w:rsidRPr="00867604" w:rsidRDefault="00867604" w:rsidP="008676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6760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Minősített fajta:</w:t>
            </w:r>
          </w:p>
        </w:tc>
        <w:tc>
          <w:tcPr>
            <w:tcW w:w="0" w:type="auto"/>
            <w:vAlign w:val="center"/>
            <w:hideMark/>
          </w:tcPr>
          <w:p w14:paraId="7969BAC1" w14:textId="77777777" w:rsidR="00867604" w:rsidRPr="00867604" w:rsidRDefault="00867604" w:rsidP="008676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6760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82E879B" w14:textId="77777777" w:rsidR="00867604" w:rsidRPr="00867604" w:rsidRDefault="00867604" w:rsidP="008676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6760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</w:tr>
      <w:tr w:rsidR="00867604" w:rsidRPr="00867604" w14:paraId="7961A1C2" w14:textId="77777777" w:rsidTr="0086760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324B1C9" w14:textId="77777777" w:rsidR="00867604" w:rsidRPr="00867604" w:rsidRDefault="00867604" w:rsidP="008676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6760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Magyarországon</w:t>
            </w:r>
          </w:p>
        </w:tc>
        <w:tc>
          <w:tcPr>
            <w:tcW w:w="0" w:type="auto"/>
            <w:vAlign w:val="center"/>
            <w:hideMark/>
          </w:tcPr>
          <w:p w14:paraId="21C53E38" w14:textId="77777777" w:rsidR="00867604" w:rsidRPr="00867604" w:rsidRDefault="00867604" w:rsidP="008676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676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14:paraId="26F0A7C9" w14:textId="77777777" w:rsidR="00867604" w:rsidRPr="00867604" w:rsidRDefault="00867604" w:rsidP="008676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676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7</w:t>
            </w:r>
          </w:p>
        </w:tc>
      </w:tr>
      <w:tr w:rsidR="00867604" w:rsidRPr="00867604" w14:paraId="2E6DDEC2" w14:textId="77777777" w:rsidTr="0086760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1878437" w14:textId="77777777" w:rsidR="00867604" w:rsidRPr="00867604" w:rsidRDefault="00867604" w:rsidP="008676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6760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Külföldön</w:t>
            </w:r>
          </w:p>
        </w:tc>
        <w:tc>
          <w:tcPr>
            <w:tcW w:w="0" w:type="auto"/>
            <w:vAlign w:val="center"/>
            <w:hideMark/>
          </w:tcPr>
          <w:p w14:paraId="36E80BD2" w14:textId="77777777" w:rsidR="00867604" w:rsidRPr="00867604" w:rsidRDefault="00867604" w:rsidP="008676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676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14:paraId="7F1A48F5" w14:textId="77777777" w:rsidR="00867604" w:rsidRPr="00867604" w:rsidRDefault="00867604" w:rsidP="008676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676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15</w:t>
            </w:r>
          </w:p>
        </w:tc>
      </w:tr>
      <w:tr w:rsidR="00867604" w:rsidRPr="00867604" w14:paraId="117D1FF6" w14:textId="77777777" w:rsidTr="0086760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80786C7" w14:textId="77777777" w:rsidR="00867604" w:rsidRPr="00867604" w:rsidRDefault="00867604" w:rsidP="008676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6760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Új diagnosztika (eljárás):</w:t>
            </w:r>
          </w:p>
        </w:tc>
        <w:tc>
          <w:tcPr>
            <w:tcW w:w="0" w:type="auto"/>
            <w:vAlign w:val="center"/>
            <w:hideMark/>
          </w:tcPr>
          <w:p w14:paraId="63CA5303" w14:textId="77777777" w:rsidR="00867604" w:rsidRPr="00867604" w:rsidRDefault="00867604" w:rsidP="008676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676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63DF884F" w14:textId="77777777" w:rsidR="00867604" w:rsidRPr="00867604" w:rsidRDefault="00867604" w:rsidP="008676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676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4</w:t>
            </w:r>
          </w:p>
        </w:tc>
      </w:tr>
      <w:tr w:rsidR="00867604" w:rsidRPr="00867604" w14:paraId="12C826E5" w14:textId="77777777" w:rsidTr="0086760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3FCB01" w14:textId="77777777" w:rsidR="00867604" w:rsidRPr="00867604" w:rsidRDefault="00867604" w:rsidP="008676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676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3. Külső kutatási források</w:t>
            </w:r>
          </w:p>
        </w:tc>
        <w:tc>
          <w:tcPr>
            <w:tcW w:w="0" w:type="auto"/>
            <w:vAlign w:val="center"/>
            <w:hideMark/>
          </w:tcPr>
          <w:p w14:paraId="125BA667" w14:textId="77777777" w:rsidR="00867604" w:rsidRPr="00867604" w:rsidRDefault="00867604" w:rsidP="008676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6760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10B8A5E" w14:textId="77777777" w:rsidR="00867604" w:rsidRPr="00867604" w:rsidRDefault="00867604" w:rsidP="008676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6760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</w:tr>
      <w:tr w:rsidR="00867604" w:rsidRPr="00867604" w14:paraId="24528133" w14:textId="77777777" w:rsidTr="0086760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388E481" w14:textId="77777777" w:rsidR="00867604" w:rsidRPr="00867604" w:rsidRDefault="00867604" w:rsidP="008676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6760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Hazai elnyert kutatási és/vagy K+F pályázat témavezetője</w:t>
            </w:r>
          </w:p>
        </w:tc>
        <w:tc>
          <w:tcPr>
            <w:tcW w:w="0" w:type="auto"/>
            <w:vAlign w:val="center"/>
            <w:hideMark/>
          </w:tcPr>
          <w:p w14:paraId="55B2DD03" w14:textId="77777777" w:rsidR="00867604" w:rsidRPr="00867604" w:rsidRDefault="00867604" w:rsidP="008676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676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49D5A61D" w14:textId="77777777" w:rsidR="00867604" w:rsidRPr="00867604" w:rsidRDefault="00867604" w:rsidP="008676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676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1</w:t>
            </w:r>
          </w:p>
        </w:tc>
      </w:tr>
      <w:tr w:rsidR="00867604" w:rsidRPr="00867604" w14:paraId="7E3EFE21" w14:textId="77777777" w:rsidTr="0086760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C335321" w14:textId="77777777" w:rsidR="00867604" w:rsidRPr="00867604" w:rsidRDefault="00867604" w:rsidP="008676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6760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Külföldi elnyert kutatási és/vagy K+F pályázat témavezetője</w:t>
            </w:r>
          </w:p>
        </w:tc>
        <w:tc>
          <w:tcPr>
            <w:tcW w:w="0" w:type="auto"/>
            <w:vAlign w:val="center"/>
            <w:hideMark/>
          </w:tcPr>
          <w:p w14:paraId="2808C50C" w14:textId="77777777" w:rsidR="00867604" w:rsidRPr="00867604" w:rsidRDefault="00867604" w:rsidP="008676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676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737C2FB4" w14:textId="77777777" w:rsidR="00867604" w:rsidRPr="00867604" w:rsidRDefault="00867604" w:rsidP="008676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676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5</w:t>
            </w:r>
          </w:p>
        </w:tc>
      </w:tr>
      <w:tr w:rsidR="00867604" w:rsidRPr="00867604" w14:paraId="247B6AE0" w14:textId="77777777" w:rsidTr="0086760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1A82E00" w14:textId="77777777" w:rsidR="00867604" w:rsidRPr="00867604" w:rsidRDefault="00867604" w:rsidP="008676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6760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Elnyert hazai kutatási megbízás témavezetője</w:t>
            </w:r>
          </w:p>
        </w:tc>
        <w:tc>
          <w:tcPr>
            <w:tcW w:w="0" w:type="auto"/>
            <w:vAlign w:val="center"/>
            <w:hideMark/>
          </w:tcPr>
          <w:p w14:paraId="3BF99323" w14:textId="77777777" w:rsidR="00867604" w:rsidRPr="00867604" w:rsidRDefault="00867604" w:rsidP="008676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676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708E7716" w14:textId="77777777" w:rsidR="00867604" w:rsidRPr="00867604" w:rsidRDefault="00867604" w:rsidP="008676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676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1</w:t>
            </w:r>
          </w:p>
        </w:tc>
      </w:tr>
      <w:tr w:rsidR="00867604" w:rsidRPr="00867604" w14:paraId="05A11B3F" w14:textId="77777777" w:rsidTr="0086760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DBFCBCC" w14:textId="77777777" w:rsidR="00867604" w:rsidRPr="00867604" w:rsidRDefault="00867604" w:rsidP="008676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6760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Elnyert külföldi kutatási megbízás témavezetője</w:t>
            </w:r>
          </w:p>
        </w:tc>
        <w:tc>
          <w:tcPr>
            <w:tcW w:w="0" w:type="auto"/>
            <w:vAlign w:val="center"/>
            <w:hideMark/>
          </w:tcPr>
          <w:p w14:paraId="31FA2255" w14:textId="77777777" w:rsidR="00867604" w:rsidRPr="00867604" w:rsidRDefault="00867604" w:rsidP="008676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676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6403ECD2" w14:textId="77777777" w:rsidR="00867604" w:rsidRPr="00867604" w:rsidRDefault="00867604" w:rsidP="008676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676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2</w:t>
            </w:r>
          </w:p>
        </w:tc>
      </w:tr>
      <w:tr w:rsidR="00867604" w:rsidRPr="00867604" w14:paraId="7A135836" w14:textId="77777777" w:rsidTr="0086760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09EE308" w14:textId="77777777" w:rsidR="00867604" w:rsidRPr="00867604" w:rsidRDefault="00867604" w:rsidP="008676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6760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Nemzetközi szakértői megbízás</w:t>
            </w:r>
          </w:p>
        </w:tc>
        <w:tc>
          <w:tcPr>
            <w:tcW w:w="0" w:type="auto"/>
            <w:vAlign w:val="center"/>
            <w:hideMark/>
          </w:tcPr>
          <w:p w14:paraId="3A7864A7" w14:textId="77777777" w:rsidR="00867604" w:rsidRPr="00867604" w:rsidRDefault="00867604" w:rsidP="008676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676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37BA1DBB" w14:textId="77777777" w:rsidR="00867604" w:rsidRPr="00867604" w:rsidRDefault="00867604" w:rsidP="008676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676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2</w:t>
            </w:r>
          </w:p>
        </w:tc>
      </w:tr>
      <w:tr w:rsidR="00867604" w:rsidRPr="00867604" w14:paraId="5A80FFB0" w14:textId="77777777" w:rsidTr="0086760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2C022F" w14:textId="77777777" w:rsidR="00867604" w:rsidRPr="00867604" w:rsidRDefault="00867604" w:rsidP="008676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676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4. Tudományos utánpótlás nevelés</w:t>
            </w:r>
          </w:p>
        </w:tc>
        <w:tc>
          <w:tcPr>
            <w:tcW w:w="0" w:type="auto"/>
            <w:vAlign w:val="center"/>
            <w:hideMark/>
          </w:tcPr>
          <w:p w14:paraId="5A5C9492" w14:textId="77777777" w:rsidR="00867604" w:rsidRPr="00867604" w:rsidRDefault="00867604" w:rsidP="008676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6760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CBC9A87" w14:textId="77777777" w:rsidR="00867604" w:rsidRPr="00867604" w:rsidRDefault="00867604" w:rsidP="008676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6760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</w:tr>
      <w:tr w:rsidR="00867604" w:rsidRPr="00867604" w14:paraId="6E5F17C8" w14:textId="77777777" w:rsidTr="0086760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DDEA31" w14:textId="77777777" w:rsidR="00867604" w:rsidRPr="00867604" w:rsidRDefault="00867604" w:rsidP="008676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6760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Doktori Iskola vezető</w:t>
            </w:r>
          </w:p>
        </w:tc>
        <w:tc>
          <w:tcPr>
            <w:tcW w:w="0" w:type="auto"/>
            <w:vAlign w:val="center"/>
            <w:hideMark/>
          </w:tcPr>
          <w:p w14:paraId="596E18D0" w14:textId="77777777" w:rsidR="00867604" w:rsidRPr="00867604" w:rsidRDefault="00867604" w:rsidP="008676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6760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FBADA8C" w14:textId="77777777" w:rsidR="00867604" w:rsidRPr="00867604" w:rsidRDefault="00867604" w:rsidP="008676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676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5</w:t>
            </w:r>
          </w:p>
        </w:tc>
      </w:tr>
      <w:tr w:rsidR="00867604" w:rsidRPr="00867604" w14:paraId="484D560F" w14:textId="77777777" w:rsidTr="0086760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1203549" w14:textId="77777777" w:rsidR="00867604" w:rsidRPr="00867604" w:rsidRDefault="00867604" w:rsidP="008676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6760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Doktori Iskola titkára</w:t>
            </w:r>
          </w:p>
        </w:tc>
        <w:tc>
          <w:tcPr>
            <w:tcW w:w="0" w:type="auto"/>
            <w:vAlign w:val="center"/>
            <w:hideMark/>
          </w:tcPr>
          <w:p w14:paraId="5BA9256F" w14:textId="77777777" w:rsidR="00867604" w:rsidRPr="00867604" w:rsidRDefault="00867604" w:rsidP="008676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6760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30DED18" w14:textId="77777777" w:rsidR="00867604" w:rsidRPr="00867604" w:rsidRDefault="00867604" w:rsidP="008676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676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3</w:t>
            </w:r>
          </w:p>
        </w:tc>
      </w:tr>
      <w:tr w:rsidR="00867604" w:rsidRPr="00867604" w14:paraId="3E02166A" w14:textId="77777777" w:rsidTr="0086760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9EB5AF6" w14:textId="77777777" w:rsidR="00867604" w:rsidRPr="00867604" w:rsidRDefault="00867604" w:rsidP="008676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6760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Doktori program vezető</w:t>
            </w:r>
          </w:p>
        </w:tc>
        <w:tc>
          <w:tcPr>
            <w:tcW w:w="0" w:type="auto"/>
            <w:vAlign w:val="center"/>
            <w:hideMark/>
          </w:tcPr>
          <w:p w14:paraId="350D7439" w14:textId="77777777" w:rsidR="00867604" w:rsidRPr="00867604" w:rsidRDefault="00867604" w:rsidP="008676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6760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03074EA" w14:textId="77777777" w:rsidR="00867604" w:rsidRPr="00867604" w:rsidRDefault="00867604" w:rsidP="008676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676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4</w:t>
            </w:r>
          </w:p>
        </w:tc>
      </w:tr>
      <w:tr w:rsidR="00867604" w:rsidRPr="00867604" w14:paraId="511674DE" w14:textId="77777777" w:rsidTr="0086760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122BF70" w14:textId="77777777" w:rsidR="00867604" w:rsidRPr="00867604" w:rsidRDefault="00867604" w:rsidP="008676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6760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Témavezető (sikeres védés esetén)</w:t>
            </w:r>
          </w:p>
        </w:tc>
        <w:tc>
          <w:tcPr>
            <w:tcW w:w="0" w:type="auto"/>
            <w:vAlign w:val="center"/>
            <w:hideMark/>
          </w:tcPr>
          <w:p w14:paraId="5D173135" w14:textId="77777777" w:rsidR="00867604" w:rsidRPr="00867604" w:rsidRDefault="00867604" w:rsidP="008676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6760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DC7B277" w14:textId="77777777" w:rsidR="00867604" w:rsidRPr="00867604" w:rsidRDefault="00867604" w:rsidP="008676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676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4</w:t>
            </w:r>
          </w:p>
        </w:tc>
      </w:tr>
      <w:tr w:rsidR="00867604" w:rsidRPr="00867604" w14:paraId="47C1624A" w14:textId="77777777" w:rsidTr="0086760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8E493B" w14:textId="77777777" w:rsidR="00867604" w:rsidRPr="00867604" w:rsidRDefault="00867604" w:rsidP="008676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6760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TDK konzulens</w:t>
            </w:r>
          </w:p>
        </w:tc>
        <w:tc>
          <w:tcPr>
            <w:tcW w:w="0" w:type="auto"/>
            <w:vAlign w:val="center"/>
            <w:hideMark/>
          </w:tcPr>
          <w:p w14:paraId="1E9C3B72" w14:textId="77777777" w:rsidR="00867604" w:rsidRPr="00867604" w:rsidRDefault="00867604" w:rsidP="008676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6760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AA1442D" w14:textId="77777777" w:rsidR="00867604" w:rsidRPr="00867604" w:rsidRDefault="00867604" w:rsidP="008676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6760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</w:tr>
      <w:tr w:rsidR="00867604" w:rsidRPr="00867604" w14:paraId="3C22FFBD" w14:textId="77777777" w:rsidTr="0086760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0E498F5" w14:textId="77777777" w:rsidR="00867604" w:rsidRPr="00867604" w:rsidRDefault="00867604" w:rsidP="008676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6760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beadott dolgozatnál</w:t>
            </w:r>
          </w:p>
        </w:tc>
        <w:tc>
          <w:tcPr>
            <w:tcW w:w="0" w:type="auto"/>
            <w:vAlign w:val="center"/>
            <w:hideMark/>
          </w:tcPr>
          <w:p w14:paraId="3CCCD44F" w14:textId="77777777" w:rsidR="00867604" w:rsidRPr="00867604" w:rsidRDefault="00867604" w:rsidP="008676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676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0.2</w:t>
            </w:r>
          </w:p>
        </w:tc>
        <w:tc>
          <w:tcPr>
            <w:tcW w:w="0" w:type="auto"/>
            <w:vAlign w:val="center"/>
            <w:hideMark/>
          </w:tcPr>
          <w:p w14:paraId="18F9A45B" w14:textId="77777777" w:rsidR="00867604" w:rsidRPr="00867604" w:rsidRDefault="00867604" w:rsidP="008676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676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0.1</w:t>
            </w:r>
          </w:p>
        </w:tc>
      </w:tr>
      <w:tr w:rsidR="00867604" w:rsidRPr="00867604" w14:paraId="06A0FCFA" w14:textId="77777777" w:rsidTr="0086760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5B9D6D8" w14:textId="77777777" w:rsidR="00867604" w:rsidRPr="00867604" w:rsidRDefault="00867604" w:rsidP="008676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6760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egyetemi díjazásnál</w:t>
            </w:r>
          </w:p>
        </w:tc>
        <w:tc>
          <w:tcPr>
            <w:tcW w:w="0" w:type="auto"/>
            <w:vAlign w:val="center"/>
            <w:hideMark/>
          </w:tcPr>
          <w:p w14:paraId="6573E67F" w14:textId="77777777" w:rsidR="00867604" w:rsidRPr="00867604" w:rsidRDefault="00867604" w:rsidP="008676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676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0.5</w:t>
            </w:r>
          </w:p>
        </w:tc>
        <w:tc>
          <w:tcPr>
            <w:tcW w:w="0" w:type="auto"/>
            <w:vAlign w:val="center"/>
            <w:hideMark/>
          </w:tcPr>
          <w:p w14:paraId="2A5E81A9" w14:textId="77777777" w:rsidR="00867604" w:rsidRPr="00867604" w:rsidRDefault="00867604" w:rsidP="008676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676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0.3</w:t>
            </w:r>
          </w:p>
        </w:tc>
      </w:tr>
      <w:tr w:rsidR="00867604" w:rsidRPr="00867604" w14:paraId="4536E572" w14:textId="77777777" w:rsidTr="0086760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15A85B" w14:textId="77777777" w:rsidR="00867604" w:rsidRPr="00867604" w:rsidRDefault="00867604" w:rsidP="008676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6760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OTDK díjazásnál</w:t>
            </w:r>
          </w:p>
        </w:tc>
        <w:tc>
          <w:tcPr>
            <w:tcW w:w="0" w:type="auto"/>
            <w:vAlign w:val="center"/>
            <w:hideMark/>
          </w:tcPr>
          <w:p w14:paraId="7EE8AB55" w14:textId="77777777" w:rsidR="00867604" w:rsidRPr="00867604" w:rsidRDefault="00867604" w:rsidP="008676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676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3F01DAE2" w14:textId="77777777" w:rsidR="00867604" w:rsidRPr="00867604" w:rsidRDefault="00867604" w:rsidP="008676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676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1</w:t>
            </w:r>
          </w:p>
        </w:tc>
      </w:tr>
      <w:tr w:rsidR="00867604" w:rsidRPr="00867604" w14:paraId="7B36C94F" w14:textId="77777777" w:rsidTr="0086760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60D1BFB" w14:textId="77777777" w:rsidR="00867604" w:rsidRPr="00867604" w:rsidRDefault="00867604" w:rsidP="008676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6760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Diplomamunka konzulens</w:t>
            </w:r>
          </w:p>
        </w:tc>
        <w:tc>
          <w:tcPr>
            <w:tcW w:w="0" w:type="auto"/>
            <w:vAlign w:val="center"/>
            <w:hideMark/>
          </w:tcPr>
          <w:p w14:paraId="1FF756A9" w14:textId="77777777" w:rsidR="00867604" w:rsidRPr="00867604" w:rsidRDefault="00867604" w:rsidP="008676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676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0.5</w:t>
            </w:r>
          </w:p>
        </w:tc>
        <w:tc>
          <w:tcPr>
            <w:tcW w:w="0" w:type="auto"/>
            <w:vAlign w:val="center"/>
            <w:hideMark/>
          </w:tcPr>
          <w:p w14:paraId="6EC44923" w14:textId="77777777" w:rsidR="00867604" w:rsidRPr="00867604" w:rsidRDefault="00867604" w:rsidP="008676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676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0.3</w:t>
            </w:r>
          </w:p>
        </w:tc>
      </w:tr>
      <w:tr w:rsidR="00867604" w:rsidRPr="00867604" w14:paraId="0A8FFB17" w14:textId="77777777" w:rsidTr="0086760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FD5D6CE" w14:textId="77777777" w:rsidR="00867604" w:rsidRPr="00867604" w:rsidRDefault="00867604" w:rsidP="008676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676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5. Egyéb tudományos aktivitás</w:t>
            </w:r>
          </w:p>
        </w:tc>
        <w:tc>
          <w:tcPr>
            <w:tcW w:w="0" w:type="auto"/>
            <w:vAlign w:val="center"/>
            <w:hideMark/>
          </w:tcPr>
          <w:p w14:paraId="499E8775" w14:textId="77777777" w:rsidR="00867604" w:rsidRPr="00867604" w:rsidRDefault="00867604" w:rsidP="008676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6760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1BF7FA0" w14:textId="77777777" w:rsidR="00867604" w:rsidRPr="00867604" w:rsidRDefault="00867604" w:rsidP="008676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6760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</w:tr>
      <w:tr w:rsidR="00867604" w:rsidRPr="00867604" w14:paraId="1B2894A6" w14:textId="77777777" w:rsidTr="0086760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0A04C4A" w14:textId="77777777" w:rsidR="00867604" w:rsidRPr="00867604" w:rsidRDefault="00867604" w:rsidP="008676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6760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MTA Bizottság tisztségviselője</w:t>
            </w:r>
          </w:p>
        </w:tc>
        <w:tc>
          <w:tcPr>
            <w:tcW w:w="0" w:type="auto"/>
            <w:vAlign w:val="center"/>
            <w:hideMark/>
          </w:tcPr>
          <w:p w14:paraId="309B8FCC" w14:textId="77777777" w:rsidR="00867604" w:rsidRPr="00867604" w:rsidRDefault="00867604" w:rsidP="008676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6760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AE84193" w14:textId="77777777" w:rsidR="00867604" w:rsidRPr="00867604" w:rsidRDefault="00867604" w:rsidP="008676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676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10</w:t>
            </w:r>
          </w:p>
        </w:tc>
      </w:tr>
      <w:tr w:rsidR="00867604" w:rsidRPr="00867604" w14:paraId="0BC9DCA6" w14:textId="77777777" w:rsidTr="0086760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EDB5B86" w14:textId="77777777" w:rsidR="00867604" w:rsidRPr="00867604" w:rsidRDefault="00867604" w:rsidP="008676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6760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MTA Bizottság tagja</w:t>
            </w:r>
          </w:p>
        </w:tc>
        <w:tc>
          <w:tcPr>
            <w:tcW w:w="0" w:type="auto"/>
            <w:vAlign w:val="center"/>
            <w:hideMark/>
          </w:tcPr>
          <w:p w14:paraId="40531EDD" w14:textId="77777777" w:rsidR="00867604" w:rsidRPr="00867604" w:rsidRDefault="00867604" w:rsidP="008676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6760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FD3CF70" w14:textId="77777777" w:rsidR="00867604" w:rsidRPr="00867604" w:rsidRDefault="00867604" w:rsidP="008676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676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2</w:t>
            </w:r>
          </w:p>
        </w:tc>
      </w:tr>
      <w:tr w:rsidR="00867604" w:rsidRPr="00867604" w14:paraId="0714DF0C" w14:textId="77777777" w:rsidTr="0086760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A22816D" w14:textId="77777777" w:rsidR="00867604" w:rsidRPr="00867604" w:rsidRDefault="00867604" w:rsidP="008676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6760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Hazai tud. folyóirat szerk. biz. tagja</w:t>
            </w:r>
          </w:p>
        </w:tc>
        <w:tc>
          <w:tcPr>
            <w:tcW w:w="0" w:type="auto"/>
            <w:vAlign w:val="center"/>
            <w:hideMark/>
          </w:tcPr>
          <w:p w14:paraId="78CC2A7B" w14:textId="77777777" w:rsidR="00867604" w:rsidRPr="00867604" w:rsidRDefault="00867604" w:rsidP="008676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6760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B86A280" w14:textId="77777777" w:rsidR="00867604" w:rsidRPr="00867604" w:rsidRDefault="00867604" w:rsidP="008676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676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5</w:t>
            </w:r>
          </w:p>
        </w:tc>
      </w:tr>
      <w:tr w:rsidR="00867604" w:rsidRPr="00867604" w14:paraId="4A2D147D" w14:textId="77777777" w:rsidTr="0086760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6BD7AF8" w14:textId="77777777" w:rsidR="00867604" w:rsidRPr="00867604" w:rsidRDefault="00867604" w:rsidP="008676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6760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Külföldi tud. folyóirat szerk. biz. tagja</w:t>
            </w:r>
          </w:p>
        </w:tc>
        <w:tc>
          <w:tcPr>
            <w:tcW w:w="0" w:type="auto"/>
            <w:vAlign w:val="center"/>
            <w:hideMark/>
          </w:tcPr>
          <w:p w14:paraId="6E234AFE" w14:textId="77777777" w:rsidR="00867604" w:rsidRPr="00867604" w:rsidRDefault="00867604" w:rsidP="008676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6760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B00D660" w14:textId="77777777" w:rsidR="00867604" w:rsidRPr="00867604" w:rsidRDefault="00867604" w:rsidP="008676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676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10</w:t>
            </w:r>
          </w:p>
        </w:tc>
      </w:tr>
      <w:tr w:rsidR="00867604" w:rsidRPr="00867604" w14:paraId="0A6E060A" w14:textId="77777777" w:rsidTr="0086760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E77E3AA" w14:textId="77777777" w:rsidR="00867604" w:rsidRPr="00867604" w:rsidRDefault="00867604" w:rsidP="008676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6760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Hazai tud. társaság tisztségviselője</w:t>
            </w:r>
          </w:p>
        </w:tc>
        <w:tc>
          <w:tcPr>
            <w:tcW w:w="0" w:type="auto"/>
            <w:vAlign w:val="center"/>
            <w:hideMark/>
          </w:tcPr>
          <w:p w14:paraId="1865CBF3" w14:textId="77777777" w:rsidR="00867604" w:rsidRPr="00867604" w:rsidRDefault="00867604" w:rsidP="008676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6760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44DDEEE" w14:textId="77777777" w:rsidR="00867604" w:rsidRPr="00867604" w:rsidRDefault="00867604" w:rsidP="008676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676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2</w:t>
            </w:r>
          </w:p>
        </w:tc>
      </w:tr>
      <w:tr w:rsidR="00867604" w:rsidRPr="00867604" w14:paraId="1752A3F8" w14:textId="77777777" w:rsidTr="0086760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9EA5C3D" w14:textId="77777777" w:rsidR="00867604" w:rsidRPr="00867604" w:rsidRDefault="00867604" w:rsidP="008676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6760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Nemzetközi tud. társaság tisztségviselője</w:t>
            </w:r>
          </w:p>
        </w:tc>
        <w:tc>
          <w:tcPr>
            <w:tcW w:w="0" w:type="auto"/>
            <w:vAlign w:val="center"/>
            <w:hideMark/>
          </w:tcPr>
          <w:p w14:paraId="6EE1693F" w14:textId="77777777" w:rsidR="00867604" w:rsidRPr="00867604" w:rsidRDefault="00867604" w:rsidP="008676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6760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88F94F7" w14:textId="77777777" w:rsidR="00867604" w:rsidRPr="00867604" w:rsidRDefault="00867604" w:rsidP="008676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676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5</w:t>
            </w:r>
          </w:p>
        </w:tc>
      </w:tr>
      <w:tr w:rsidR="00867604" w:rsidRPr="00867604" w14:paraId="6926E0B3" w14:textId="77777777" w:rsidTr="0086760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8692B92" w14:textId="77777777" w:rsidR="00867604" w:rsidRPr="00867604" w:rsidRDefault="00867604" w:rsidP="008676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6760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MTA Doktori bírálója</w:t>
            </w:r>
          </w:p>
        </w:tc>
        <w:tc>
          <w:tcPr>
            <w:tcW w:w="0" w:type="auto"/>
            <w:vAlign w:val="center"/>
            <w:hideMark/>
          </w:tcPr>
          <w:p w14:paraId="55B96F02" w14:textId="77777777" w:rsidR="00867604" w:rsidRPr="00867604" w:rsidRDefault="00867604" w:rsidP="008676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6760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5E479F1" w14:textId="77777777" w:rsidR="00867604" w:rsidRPr="00867604" w:rsidRDefault="00867604" w:rsidP="008676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676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5</w:t>
            </w:r>
          </w:p>
        </w:tc>
      </w:tr>
      <w:tr w:rsidR="00867604" w:rsidRPr="00867604" w14:paraId="36B44AC7" w14:textId="77777777" w:rsidTr="0086760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871E2E" w14:textId="77777777" w:rsidR="00867604" w:rsidRPr="00867604" w:rsidRDefault="00867604" w:rsidP="008676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6760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MTA Doktori bizottsági tag</w:t>
            </w:r>
          </w:p>
        </w:tc>
        <w:tc>
          <w:tcPr>
            <w:tcW w:w="0" w:type="auto"/>
            <w:vAlign w:val="center"/>
            <w:hideMark/>
          </w:tcPr>
          <w:p w14:paraId="419D7472" w14:textId="77777777" w:rsidR="00867604" w:rsidRPr="00867604" w:rsidRDefault="00867604" w:rsidP="008676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6760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08919EC" w14:textId="77777777" w:rsidR="00867604" w:rsidRPr="00867604" w:rsidRDefault="00867604" w:rsidP="008676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676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3</w:t>
            </w:r>
          </w:p>
        </w:tc>
      </w:tr>
      <w:tr w:rsidR="00867604" w:rsidRPr="00867604" w14:paraId="5921C6DA" w14:textId="77777777" w:rsidTr="0086760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DA5782E" w14:textId="77777777" w:rsidR="00867604" w:rsidRPr="00867604" w:rsidRDefault="00867604" w:rsidP="008676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6760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PhD bírálója</w:t>
            </w:r>
          </w:p>
        </w:tc>
        <w:tc>
          <w:tcPr>
            <w:tcW w:w="0" w:type="auto"/>
            <w:vAlign w:val="center"/>
            <w:hideMark/>
          </w:tcPr>
          <w:p w14:paraId="100045EB" w14:textId="77777777" w:rsidR="00867604" w:rsidRPr="00867604" w:rsidRDefault="00867604" w:rsidP="008676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6760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5870D9A" w14:textId="77777777" w:rsidR="00867604" w:rsidRPr="00867604" w:rsidRDefault="00867604" w:rsidP="008676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676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3</w:t>
            </w:r>
          </w:p>
        </w:tc>
      </w:tr>
      <w:tr w:rsidR="00867604" w:rsidRPr="00867604" w14:paraId="1CC279AC" w14:textId="77777777" w:rsidTr="0086760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FD68769" w14:textId="77777777" w:rsidR="00867604" w:rsidRPr="00867604" w:rsidRDefault="00867604" w:rsidP="008676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6760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PhD bízottsági tag</w:t>
            </w:r>
          </w:p>
        </w:tc>
        <w:tc>
          <w:tcPr>
            <w:tcW w:w="0" w:type="auto"/>
            <w:vAlign w:val="center"/>
            <w:hideMark/>
          </w:tcPr>
          <w:p w14:paraId="6415CEC3" w14:textId="77777777" w:rsidR="00867604" w:rsidRPr="00867604" w:rsidRDefault="00867604" w:rsidP="008676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6760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3AA065A" w14:textId="77777777" w:rsidR="00867604" w:rsidRPr="00867604" w:rsidRDefault="00867604" w:rsidP="008676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676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1</w:t>
            </w:r>
          </w:p>
        </w:tc>
      </w:tr>
    </w:tbl>
    <w:p w14:paraId="5A3E459F" w14:textId="77777777" w:rsidR="00B35B63" w:rsidRDefault="00B35B63" w:rsidP="005C2D83"/>
    <w:sectPr w:rsidR="00B35B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D44ECE"/>
    <w:multiLevelType w:val="multilevel"/>
    <w:tmpl w:val="0C162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6C6791B"/>
    <w:multiLevelType w:val="multilevel"/>
    <w:tmpl w:val="870C3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A3D5D0C"/>
    <w:multiLevelType w:val="multilevel"/>
    <w:tmpl w:val="C3FE83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76493743">
    <w:abstractNumId w:val="2"/>
  </w:num>
  <w:num w:numId="2" w16cid:durableId="809245950">
    <w:abstractNumId w:val="1"/>
  </w:num>
  <w:num w:numId="3" w16cid:durableId="3903499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D31"/>
    <w:rsid w:val="000B434E"/>
    <w:rsid w:val="00342C73"/>
    <w:rsid w:val="005C2D83"/>
    <w:rsid w:val="00713631"/>
    <w:rsid w:val="00867604"/>
    <w:rsid w:val="008904DD"/>
    <w:rsid w:val="008A6CE7"/>
    <w:rsid w:val="00B35B63"/>
    <w:rsid w:val="00BC5461"/>
    <w:rsid w:val="00C15663"/>
    <w:rsid w:val="00C90C2D"/>
    <w:rsid w:val="00DE2C0F"/>
    <w:rsid w:val="00E21086"/>
    <w:rsid w:val="00F54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A56FE"/>
  <w15:chartTrackingRefBased/>
  <w15:docId w15:val="{08B05495-9933-45B4-9B78-28423ABF1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Kiemels">
    <w:name w:val="Emphasis"/>
    <w:basedOn w:val="Bekezdsalapbettpusa"/>
    <w:uiPriority w:val="20"/>
    <w:qFormat/>
    <w:rsid w:val="005C2D83"/>
    <w:rPr>
      <w:i/>
      <w:iCs/>
    </w:rPr>
  </w:style>
  <w:style w:type="paragraph" w:styleId="NormlWeb">
    <w:name w:val="Normal (Web)"/>
    <w:basedOn w:val="Norml"/>
    <w:uiPriority w:val="99"/>
    <w:semiHidden/>
    <w:unhideWhenUsed/>
    <w:rsid w:val="008A6C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8A6CE7"/>
    <w:rPr>
      <w:b/>
      <w:bCs/>
    </w:rPr>
  </w:style>
  <w:style w:type="character" w:styleId="Hiperhivatkozs">
    <w:name w:val="Hyperlink"/>
    <w:basedOn w:val="Bekezdsalapbettpusa"/>
    <w:uiPriority w:val="99"/>
    <w:unhideWhenUsed/>
    <w:rsid w:val="008A6CE7"/>
    <w:rPr>
      <w:color w:val="0000FF"/>
      <w:u w:val="single"/>
    </w:rPr>
  </w:style>
  <w:style w:type="paragraph" w:customStyle="1" w:styleId="xcontentpasted1">
    <w:name w:val="x_contentpasted1"/>
    <w:basedOn w:val="Norml"/>
    <w:rsid w:val="00BC54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customStyle="1" w:styleId="xcontentpasted0">
    <w:name w:val="x_contentpasted0"/>
    <w:basedOn w:val="Norml"/>
    <w:rsid w:val="00BC54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customStyle="1" w:styleId="xrtejustify">
    <w:name w:val="x_rtejustify"/>
    <w:basedOn w:val="Norml"/>
    <w:rsid w:val="00BC54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xcontentpasted01">
    <w:name w:val="x_contentpasted01"/>
    <w:basedOn w:val="Bekezdsalapbettpusa"/>
    <w:rsid w:val="00BC5461"/>
  </w:style>
  <w:style w:type="character" w:styleId="Feloldatlanmegemlts">
    <w:name w:val="Unresolved Mention"/>
    <w:basedOn w:val="Bekezdsalapbettpusa"/>
    <w:uiPriority w:val="99"/>
    <w:semiHidden/>
    <w:unhideWhenUsed/>
    <w:rsid w:val="00BC54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700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01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62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8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72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5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91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59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640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081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431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4512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405</Words>
  <Characters>2802</Characters>
  <Application>Microsoft Office Word</Application>
  <DocSecurity>0</DocSecurity>
  <Lines>23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Tassy Zsuzsanna</dc:creator>
  <cp:keywords/>
  <dc:description/>
  <cp:lastModifiedBy>Németh Szabolcs</cp:lastModifiedBy>
  <cp:revision>2</cp:revision>
  <dcterms:created xsi:type="dcterms:W3CDTF">2022-10-19T06:17:00Z</dcterms:created>
  <dcterms:modified xsi:type="dcterms:W3CDTF">2022-10-19T06:17:00Z</dcterms:modified>
</cp:coreProperties>
</file>