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41"/>
        <w:gridCol w:w="1559"/>
        <w:gridCol w:w="2804"/>
      </w:tblGrid>
      <w:tr w:rsidR="00D530E3" w:rsidRPr="00D530E3" w14:paraId="5E58E53F" w14:textId="77777777" w:rsidTr="00D336B3">
        <w:trPr>
          <w:trHeight w:val="586"/>
          <w:jc w:val="center"/>
        </w:trPr>
        <w:tc>
          <w:tcPr>
            <w:tcW w:w="90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508A2" w14:textId="20B363CD" w:rsidR="00D530E3" w:rsidRPr="00D530E3" w:rsidRDefault="00D336B3" w:rsidP="008C446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b/>
                <w:bCs/>
                <w:color w:val="000000"/>
                <w:szCs w:val="24"/>
              </w:rPr>
              <w:t>JEGYZŐKÖNYV KOMPLEX VIZSGÁRÓL</w:t>
            </w:r>
          </w:p>
        </w:tc>
      </w:tr>
      <w:tr w:rsidR="00D530E3" w:rsidRPr="00D530E3" w14:paraId="561C6690" w14:textId="77777777" w:rsidTr="00D336B3">
        <w:trPr>
          <w:trHeight w:val="586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F9D26" w14:textId="1D0862BA" w:rsidR="00D530E3" w:rsidRPr="00D530E3" w:rsidRDefault="00D530E3" w:rsidP="00D530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b/>
                <w:bCs/>
                <w:color w:val="000000"/>
                <w:szCs w:val="24"/>
              </w:rPr>
              <w:t>…………………………………… Doktori Iskola</w:t>
            </w:r>
          </w:p>
        </w:tc>
      </w:tr>
      <w:tr w:rsidR="00D530E3" w:rsidRPr="00D530E3" w14:paraId="2C875E1F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F27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név: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5B0AB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5442FD5E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A879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születési név: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6024D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47CC2414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DE3C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hallgatói azonosító: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06A87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A8DE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color w:val="000000"/>
                <w:szCs w:val="24"/>
              </w:rPr>
              <w:t>törzskönyvi szám: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0EBC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2563D362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EAD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születési hely: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53C4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55DA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születési idő: 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6941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1F74D1CF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1851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anyja neve: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E9A5F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52B2AD95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AB83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állampolgárság: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DB76D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4DA7384E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6EE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egyetemi végzettsége: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E6E39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675833AB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9A3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témavezető neve: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4F8C3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1D6D9955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75D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theme="minorHAnsi"/>
                <w:color w:val="000000"/>
                <w:szCs w:val="24"/>
              </w:rPr>
              <w:t xml:space="preserve">tudományág: 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42860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6986AB3F" w14:textId="77777777" w:rsidTr="00D336B3">
        <w:trPr>
          <w:trHeight w:val="586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01D09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b/>
                <w:bCs/>
                <w:color w:val="000000"/>
                <w:szCs w:val="24"/>
              </w:rPr>
              <w:t>A bizottság tagjai</w:t>
            </w:r>
          </w:p>
        </w:tc>
      </w:tr>
      <w:tr w:rsidR="00D530E3" w:rsidRPr="00D530E3" w14:paraId="1DC64A87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8CF1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color w:val="000000"/>
                <w:szCs w:val="24"/>
              </w:rPr>
              <w:t>elnök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FD976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5021443A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DB88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color w:val="000000"/>
                <w:szCs w:val="24"/>
              </w:rPr>
              <w:t>tag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3DCFA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169E1762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4402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color w:val="000000"/>
                <w:szCs w:val="24"/>
              </w:rPr>
              <w:t>tag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4B985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3F58145A" w14:textId="77777777" w:rsidTr="00D336B3">
        <w:trPr>
          <w:trHeight w:val="586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CBF0" w14:textId="77777777" w:rsidR="00D530E3" w:rsidRPr="00D530E3" w:rsidRDefault="00D530E3" w:rsidP="00D530E3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color w:val="000000"/>
                <w:szCs w:val="24"/>
              </w:rPr>
              <w:t>jegyző</w:t>
            </w:r>
          </w:p>
        </w:tc>
        <w:tc>
          <w:tcPr>
            <w:tcW w:w="6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39F04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08882C4B" w14:textId="77777777" w:rsidTr="00D336B3">
        <w:trPr>
          <w:trHeight w:val="315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18781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530E3">
              <w:rPr>
                <w:rFonts w:ascii="Calibri" w:hAnsi="Calibri" w:cs="Calibri"/>
                <w:b/>
                <w:bCs/>
                <w:color w:val="000000"/>
                <w:szCs w:val="24"/>
              </w:rPr>
              <w:t>A komplex vizsga értékelése</w:t>
            </w:r>
          </w:p>
        </w:tc>
      </w:tr>
      <w:tr w:rsidR="00D530E3" w:rsidRPr="00D530E3" w14:paraId="1173B4C7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7F736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34D1FF58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EEAE7F9" w14:textId="77777777" w:rsidR="00D530E3" w:rsidRPr="00D530E3" w:rsidRDefault="00473BC3" w:rsidP="00D530E3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Komplex vizsga tárgya(i), e</w:t>
            </w:r>
            <w:r w:rsidR="00D530E3" w:rsidRPr="00D530E3">
              <w:rPr>
                <w:rFonts w:ascii="Calibri" w:hAnsi="Calibri" w:cs="Calibri"/>
                <w:color w:val="000000"/>
                <w:szCs w:val="24"/>
              </w:rPr>
              <w:t>lméleti rész:</w:t>
            </w:r>
          </w:p>
        </w:tc>
      </w:tr>
      <w:tr w:rsidR="00D336B3" w:rsidRPr="00D530E3" w14:paraId="1FD2C6A2" w14:textId="77777777" w:rsidTr="00D336B3">
        <w:trPr>
          <w:trHeight w:val="300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14:paraId="56373AAC" w14:textId="77777777" w:rsidR="00D336B3" w:rsidRPr="00D530E3" w:rsidRDefault="00D336B3" w:rsidP="00D530E3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D530E3" w:rsidRPr="00D530E3" w14:paraId="4760EF69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1AE8C6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D530E3" w:rsidRPr="00D530E3" w14:paraId="213B4676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CD762B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D530E3" w:rsidRPr="00D530E3" w14:paraId="0C660BF4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0AD3A3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D530E3" w:rsidRPr="00D530E3" w14:paraId="14D395FC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E54D4F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D530E3" w:rsidRPr="00D530E3" w14:paraId="0B5B0B56" w14:textId="77777777" w:rsidTr="00D336B3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690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A vizsga értékelése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96C3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megfelelt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3965F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AB0D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nem felelt meg</w:t>
            </w:r>
          </w:p>
        </w:tc>
      </w:tr>
      <w:tr w:rsidR="00D530E3" w:rsidRPr="00D530E3" w14:paraId="15331273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CE8E3A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Disszertációs rész:</w:t>
            </w:r>
          </w:p>
        </w:tc>
      </w:tr>
      <w:tr w:rsidR="00D336B3" w:rsidRPr="00D530E3" w14:paraId="320693EB" w14:textId="77777777" w:rsidTr="00D336B3">
        <w:trPr>
          <w:trHeight w:val="300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14:paraId="63579546" w14:textId="77777777" w:rsidR="00D336B3" w:rsidRPr="00D530E3" w:rsidRDefault="00D336B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36B3" w:rsidRPr="00D530E3" w14:paraId="6BAD8DB4" w14:textId="77777777" w:rsidTr="00D336B3">
        <w:trPr>
          <w:trHeight w:val="300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14:paraId="41657104" w14:textId="77777777" w:rsidR="00D336B3" w:rsidRPr="00D530E3" w:rsidRDefault="00D336B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42F6B144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2217C4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1F3819BE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FB494F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2C6802CA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4050C9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05EA6C78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3FDC12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033F14AF" w14:textId="77777777" w:rsidTr="00D336B3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77A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A vizsga értékelése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E96B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megfelelt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A8D41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D939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nem felelt meg</w:t>
            </w:r>
          </w:p>
        </w:tc>
      </w:tr>
      <w:tr w:rsidR="00D530E3" w:rsidRPr="00D530E3" w14:paraId="4C15AC96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9412A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theme="minorHAnsi"/>
                <w:color w:val="000000"/>
                <w:sz w:val="22"/>
                <w:szCs w:val="24"/>
              </w:rPr>
              <w:t>Kiegészítő kérdések (kinek a részéről):</w:t>
            </w:r>
            <w:r w:rsidRPr="00D530E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</w:tr>
      <w:tr w:rsidR="00D530E3" w:rsidRPr="00D530E3" w14:paraId="4907C04A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AE1DD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4F7604B5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68AB07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691C67CD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9F736F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4D718F62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C714B2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62E8846D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968E94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1C0DBF50" w14:textId="77777777" w:rsidTr="00D336B3">
        <w:trPr>
          <w:trHeight w:val="315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D4070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theme="minorHAnsi"/>
                <w:color w:val="000000"/>
                <w:sz w:val="22"/>
                <w:szCs w:val="24"/>
              </w:rPr>
              <w:t>A jelölt feleleteinek összefoglaló értékelése</w:t>
            </w:r>
            <w:r w:rsidRPr="00D530E3">
              <w:rPr>
                <w:rFonts w:ascii="Calibri" w:hAnsi="Calibri" w:cs="Calibri"/>
                <w:i/>
                <w:iCs/>
                <w:color w:val="000000"/>
                <w:szCs w:val="24"/>
              </w:rPr>
              <w:t>:</w:t>
            </w:r>
            <w:r w:rsidRPr="00D530E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</w:tr>
      <w:tr w:rsidR="00D530E3" w:rsidRPr="00D530E3" w14:paraId="4D6BAB42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1237F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2EE3287C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95E0F0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7D460ED5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94F9F5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29493E80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B3F1A0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71CAC41A" w14:textId="77777777" w:rsidTr="00D336B3">
        <w:trPr>
          <w:trHeight w:val="476"/>
          <w:jc w:val="center"/>
        </w:trPr>
        <w:tc>
          <w:tcPr>
            <w:tcW w:w="90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EF70E4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1623C9B1" w14:textId="77777777" w:rsidTr="00D336B3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B3B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473B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komplex </w:t>
            </w: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vizsga minősítése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B8F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megfelelt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2E78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A369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nem felelt meg</w:t>
            </w:r>
          </w:p>
        </w:tc>
      </w:tr>
      <w:tr w:rsidR="00D530E3" w:rsidRPr="00D530E3" w14:paraId="0E30578C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D36E8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530E3" w:rsidRPr="00D530E3" w14:paraId="34E5E811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53AC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dátum: </w:t>
            </w:r>
          </w:p>
        </w:tc>
      </w:tr>
      <w:tr w:rsidR="00D336B3" w:rsidRPr="00D530E3" w14:paraId="16861644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04B44E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36B3" w:rsidRPr="00D530E3" w14:paraId="6F93D273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10E0FB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5B5A9354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D7ABE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elnök</w:t>
            </w:r>
          </w:p>
        </w:tc>
      </w:tr>
      <w:tr w:rsidR="00D336B3" w:rsidRPr="00D530E3" w14:paraId="013D5CFB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D2E238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36B3" w:rsidRPr="00D530E3" w14:paraId="60C4F5C7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24CC79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013349CD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5C4FE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tag                     </w:t>
            </w:r>
            <w:r w:rsidR="00D336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</w:t>
            </w:r>
            <w:proofErr w:type="spellStart"/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tag</w:t>
            </w:r>
            <w:proofErr w:type="spellEnd"/>
          </w:p>
        </w:tc>
      </w:tr>
      <w:tr w:rsidR="00D336B3" w:rsidRPr="00D530E3" w14:paraId="2F3680A5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A2E4F6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36B3" w:rsidRPr="00D530E3" w14:paraId="56E9E40D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F1FFA9" w14:textId="77777777" w:rsidR="00D336B3" w:rsidRPr="00D530E3" w:rsidRDefault="00D336B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30E3" w:rsidRPr="00D530E3" w14:paraId="2AA85021" w14:textId="77777777" w:rsidTr="00D336B3">
        <w:trPr>
          <w:trHeight w:val="300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EAD39" w14:textId="77777777" w:rsidR="00D530E3" w:rsidRPr="00D530E3" w:rsidRDefault="00D530E3" w:rsidP="00D530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jegyző</w:t>
            </w:r>
          </w:p>
        </w:tc>
      </w:tr>
      <w:tr w:rsidR="00D530E3" w:rsidRPr="00D530E3" w14:paraId="0507D0AF" w14:textId="77777777" w:rsidTr="00D336B3">
        <w:trPr>
          <w:trHeight w:val="315"/>
          <w:jc w:val="center"/>
        </w:trPr>
        <w:tc>
          <w:tcPr>
            <w:tcW w:w="90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6D576" w14:textId="77777777" w:rsidR="00D530E3" w:rsidRPr="00D530E3" w:rsidRDefault="00D530E3" w:rsidP="00D530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0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7DD81A0" w14:textId="77777777" w:rsidR="009C1E72" w:rsidRPr="003D4EF7" w:rsidRDefault="009C1E72" w:rsidP="00D336B3">
      <w:pPr>
        <w:spacing w:after="160" w:line="259" w:lineRule="auto"/>
        <w:rPr>
          <w:rFonts w:cstheme="minorHAnsi"/>
          <w:szCs w:val="24"/>
        </w:rPr>
      </w:pPr>
    </w:p>
    <w:sectPr w:rsidR="009C1E72" w:rsidRPr="003D4EF7" w:rsidSect="00D530E3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15EC" w14:textId="77777777" w:rsidR="00C738DD" w:rsidRDefault="00C738DD" w:rsidP="003D4EF7">
      <w:r>
        <w:separator/>
      </w:r>
    </w:p>
  </w:endnote>
  <w:endnote w:type="continuationSeparator" w:id="0">
    <w:p w14:paraId="0BB37FB1" w14:textId="77777777" w:rsidR="00C738DD" w:rsidRDefault="00C738DD" w:rsidP="003D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A254" w14:textId="77777777" w:rsidR="00C738DD" w:rsidRDefault="00C738DD" w:rsidP="003D4EF7">
      <w:r>
        <w:separator/>
      </w:r>
    </w:p>
  </w:footnote>
  <w:footnote w:type="continuationSeparator" w:id="0">
    <w:p w14:paraId="312E0C12" w14:textId="77777777" w:rsidR="00C738DD" w:rsidRDefault="00C738DD" w:rsidP="003D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5A82" w14:textId="22ADA154" w:rsidR="003D4EF7" w:rsidRDefault="00D35CDA" w:rsidP="003D4EF7">
    <w:pPr>
      <w:pStyle w:val="lfej"/>
      <w:jc w:val="both"/>
      <w:rPr>
        <w:rFonts w:cstheme="minorHAnsi"/>
      </w:rPr>
    </w:pPr>
    <w:r>
      <w:rPr>
        <w:b/>
        <w:noProof/>
        <w:sz w:val="28"/>
        <w:szCs w:val="28"/>
      </w:rPr>
      <w:drawing>
        <wp:inline distT="0" distB="0" distL="0" distR="0" wp14:anchorId="285BA7BE" wp14:editId="5F3EF41F">
          <wp:extent cx="1343025" cy="705657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111" cy="719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4EF7">
      <w:rPr>
        <w:rFonts w:cstheme="minorHAnsi"/>
      </w:rPr>
      <w:t xml:space="preserve"> </w:t>
    </w:r>
  </w:p>
  <w:p w14:paraId="7A12CB1C" w14:textId="3EA74BFF" w:rsidR="00D35CDA" w:rsidRPr="00D35CDA" w:rsidRDefault="00D35CDA" w:rsidP="003D4EF7">
    <w:pPr>
      <w:pStyle w:val="lfej"/>
      <w:jc w:val="both"/>
      <w:rPr>
        <w:sz w:val="16"/>
        <w:szCs w:val="16"/>
      </w:rPr>
    </w:pPr>
    <w:r w:rsidRPr="00D35CDA">
      <w:rPr>
        <w:rFonts w:cstheme="minorHAnsi"/>
        <w:sz w:val="16"/>
        <w:szCs w:val="16"/>
      </w:rPr>
      <w:t>FI51129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F7"/>
    <w:rsid w:val="0002752C"/>
    <w:rsid w:val="0003089C"/>
    <w:rsid w:val="00083FF9"/>
    <w:rsid w:val="00373C7D"/>
    <w:rsid w:val="003D4EF7"/>
    <w:rsid w:val="003E5141"/>
    <w:rsid w:val="00473BC3"/>
    <w:rsid w:val="005B3F61"/>
    <w:rsid w:val="00620980"/>
    <w:rsid w:val="00890078"/>
    <w:rsid w:val="008C4465"/>
    <w:rsid w:val="009C1E72"/>
    <w:rsid w:val="009C3864"/>
    <w:rsid w:val="00B269DA"/>
    <w:rsid w:val="00C738DD"/>
    <w:rsid w:val="00D336B3"/>
    <w:rsid w:val="00D35CDA"/>
    <w:rsid w:val="00D530E3"/>
    <w:rsid w:val="00F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F01"/>
  <w15:chartTrackingRefBased/>
  <w15:docId w15:val="{35B7729E-1D23-435A-B591-E2179C55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EF7"/>
    <w:pPr>
      <w:spacing w:after="0" w:line="240" w:lineRule="auto"/>
    </w:pPr>
    <w:rPr>
      <w:rFonts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2752C"/>
    <w:pPr>
      <w:keepNext/>
      <w:keepLines/>
      <w:jc w:val="center"/>
      <w:outlineLvl w:val="0"/>
    </w:pPr>
    <w:rPr>
      <w:rFonts w:cstheme="minorBidi"/>
      <w:szCs w:val="3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620980"/>
    <w:pPr>
      <w:keepNext/>
      <w:jc w:val="center"/>
      <w:outlineLvl w:val="1"/>
    </w:pPr>
    <w:rPr>
      <w:b/>
      <w:bCs/>
      <w:iCs/>
      <w:szCs w:val="28"/>
    </w:rPr>
  </w:style>
  <w:style w:type="paragraph" w:styleId="Cmsor3">
    <w:name w:val="heading 3"/>
    <w:basedOn w:val="Norml"/>
    <w:next w:val="Norml"/>
    <w:link w:val="Cmsor3Char"/>
    <w:qFormat/>
    <w:rsid w:val="003D4EF7"/>
    <w:pPr>
      <w:keepNext/>
      <w:tabs>
        <w:tab w:val="left" w:pos="284"/>
      </w:tabs>
      <w:jc w:val="right"/>
      <w:outlineLvl w:val="2"/>
    </w:pPr>
    <w:rPr>
      <w:b/>
      <w:spacing w:val="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2752C"/>
    <w:rPr>
      <w:sz w:val="24"/>
      <w:szCs w:val="32"/>
    </w:rPr>
  </w:style>
  <w:style w:type="character" w:customStyle="1" w:styleId="Cmsor2Char">
    <w:name w:val="Címsor 2 Char"/>
    <w:link w:val="Cmsor2"/>
    <w:uiPriority w:val="9"/>
    <w:rsid w:val="00620980"/>
    <w:rPr>
      <w:rFonts w:eastAsia="Times New Roman"/>
      <w:b/>
      <w:bCs/>
      <w:iCs/>
      <w:sz w:val="24"/>
      <w:szCs w:val="28"/>
    </w:rPr>
  </w:style>
  <w:style w:type="paragraph" w:styleId="lfej">
    <w:name w:val="header"/>
    <w:basedOn w:val="Norml"/>
    <w:link w:val="lfejChar"/>
    <w:uiPriority w:val="99"/>
    <w:unhideWhenUsed/>
    <w:rsid w:val="003D4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4EF7"/>
    <w:rPr>
      <w:rFonts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4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4EF7"/>
    <w:rPr>
      <w:rFonts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3D4EF7"/>
    <w:rPr>
      <w:rFonts w:ascii="Times New Roman" w:hAnsi="Times New Roman" w:cs="Times New Roman"/>
      <w:b/>
      <w:spacing w:val="6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Linda Zsófia</dc:creator>
  <cp:keywords/>
  <dc:description/>
  <cp:lastModifiedBy>Dr. Baumstark Eszter</cp:lastModifiedBy>
  <cp:revision>2</cp:revision>
  <dcterms:created xsi:type="dcterms:W3CDTF">2024-05-17T08:59:00Z</dcterms:created>
  <dcterms:modified xsi:type="dcterms:W3CDTF">2024-05-17T08:59:00Z</dcterms:modified>
</cp:coreProperties>
</file>